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FC0B" w14:textId="77777777" w:rsidR="00923206" w:rsidRDefault="00923206"/>
    <w:p w14:paraId="24F7D2D7" w14:textId="77777777" w:rsidR="00923206" w:rsidRDefault="00923206"/>
    <w:p w14:paraId="5394DD07" w14:textId="77777777" w:rsidR="00923206" w:rsidRDefault="00923206"/>
    <w:p w14:paraId="6B02E100" w14:textId="3229E03E" w:rsidR="00923206" w:rsidRPr="00923206" w:rsidRDefault="00923206">
      <w:pPr>
        <w:rPr>
          <w:b/>
          <w:bCs/>
        </w:rPr>
      </w:pPr>
      <w:r w:rsidRPr="00923206">
        <w:rPr>
          <w:b/>
          <w:bCs/>
        </w:rPr>
        <w:t xml:space="preserve">Bilag </w:t>
      </w:r>
      <w:r w:rsidR="0071536F">
        <w:rPr>
          <w:b/>
          <w:bCs/>
        </w:rPr>
        <w:t>2</w:t>
      </w:r>
      <w:r w:rsidRPr="00923206">
        <w:rPr>
          <w:b/>
          <w:bCs/>
        </w:rPr>
        <w:t>: Forvaltningens forslag til besparelser på budget 2025-2028 fordelt på kulturinstitutioner</w:t>
      </w:r>
    </w:p>
    <w:p w14:paraId="611366E0" w14:textId="77777777" w:rsidR="00923206" w:rsidRDefault="00923206"/>
    <w:p w14:paraId="1DEFE12B" w14:textId="687EBC87" w:rsidR="00121C51" w:rsidRDefault="00923206">
      <w:r>
        <w:rPr>
          <w:noProof/>
        </w:rPr>
        <w:drawing>
          <wp:inline distT="0" distB="0" distL="0" distR="0" wp14:anchorId="56570BC9" wp14:editId="595DC03C">
            <wp:extent cx="9739630" cy="3885986"/>
            <wp:effectExtent l="0" t="0" r="0" b="635"/>
            <wp:docPr id="1368743513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43513" name="Billede 1" descr="Et billede, der indeholder tekst, skærmbillede, nummer/tal, software&#10;&#10;Automatisk genereret beskrivelse"/>
                    <pic:cNvPicPr/>
                  </pic:nvPicPr>
                  <pic:blipFill rotWithShape="1">
                    <a:blip r:embed="rId4"/>
                    <a:srcRect l="4669" t="28275" r="5686" b="8135"/>
                    <a:stretch/>
                  </pic:blipFill>
                  <pic:spPr bwMode="auto">
                    <a:xfrm>
                      <a:off x="0" y="0"/>
                      <a:ext cx="9767370" cy="389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1C51" w:rsidSect="009232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06"/>
    <w:rsid w:val="00121C51"/>
    <w:rsid w:val="0071536F"/>
    <w:rsid w:val="008E57D8"/>
    <w:rsid w:val="00923206"/>
    <w:rsid w:val="00957A08"/>
    <w:rsid w:val="00A83ABD"/>
    <w:rsid w:val="00B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F3BC"/>
  <w15:chartTrackingRefBased/>
  <w15:docId w15:val="{748D373F-1B65-4FFF-A2C7-1C7B63D4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3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3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3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320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320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32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32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32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32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32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32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320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320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3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Sommer Bach</dc:creator>
  <cp:keywords/>
  <dc:description/>
  <cp:lastModifiedBy>Ole Sommer Bach</cp:lastModifiedBy>
  <cp:revision>2</cp:revision>
  <dcterms:created xsi:type="dcterms:W3CDTF">2024-09-10T12:42:00Z</dcterms:created>
  <dcterms:modified xsi:type="dcterms:W3CDTF">2024-09-10T12:42:00Z</dcterms:modified>
</cp:coreProperties>
</file>